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1CCC" w14:textId="0A3923A4" w:rsidR="00987153" w:rsidRDefault="003726FA">
      <w:r>
        <w:rPr>
          <w:noProof/>
        </w:rPr>
        <w:drawing>
          <wp:inline distT="0" distB="0" distL="0" distR="0" wp14:anchorId="4D1902D9" wp14:editId="7D677FAE">
            <wp:extent cx="1457313" cy="482321"/>
            <wp:effectExtent l="0" t="0" r="0" b="0"/>
            <wp:docPr id="101532617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2617" name="Picture 1" descr="A black and red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35" cy="50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09DC" w14:textId="02A48AA5" w:rsidR="003726FA" w:rsidRPr="003726FA" w:rsidRDefault="003726FA" w:rsidP="003726FA">
      <w:pPr>
        <w:jc w:val="center"/>
        <w:rPr>
          <w:b/>
          <w:bCs/>
        </w:rPr>
      </w:pPr>
      <w:r w:rsidRPr="003726FA">
        <w:rPr>
          <w:b/>
          <w:bCs/>
        </w:rPr>
        <w:t>Home Glucose (Finger Stick) Log</w:t>
      </w:r>
    </w:p>
    <w:tbl>
      <w:tblPr>
        <w:tblpPr w:leftFromText="180" w:rightFromText="180" w:vertAnchor="text" w:horzAnchor="margin" w:tblpY="413"/>
        <w:tblW w:w="1016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096"/>
        <w:gridCol w:w="824"/>
        <w:gridCol w:w="1096"/>
        <w:gridCol w:w="824"/>
        <w:gridCol w:w="1096"/>
        <w:gridCol w:w="824"/>
        <w:gridCol w:w="960"/>
        <w:gridCol w:w="2482"/>
      </w:tblGrid>
      <w:tr w:rsidR="003726FA" w:rsidRPr="003726FA" w14:paraId="76DE2AD5" w14:textId="77777777" w:rsidTr="003726F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D36A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8C56FD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Breakfast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1D457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Lunch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6C02CB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Dinner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02E2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6979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Comments/Notes</w:t>
            </w:r>
          </w:p>
        </w:tc>
      </w:tr>
      <w:tr w:rsidR="003726FA" w:rsidRPr="003726FA" w14:paraId="48E11069" w14:textId="77777777" w:rsidTr="003726FA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E3274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5825665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Before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4393AC2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After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8FE4B1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Before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5452755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After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90290DD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Before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27C55D7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726F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After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CDA1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7FFE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3726FA" w:rsidRPr="003726FA" w14:paraId="3F216834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3F5D83" w14:textId="77777777" w:rsidR="003726FA" w:rsidRPr="003726FA" w:rsidRDefault="003726FA" w:rsidP="003726F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2F374D6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0D5EE2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1E927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1E665A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ED5AF6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6B5C03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9B6BE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881F30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63AA3C4D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A75EB7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2E98BCA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4A4A13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AC9BD3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86C684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1E862D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B2410F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ACC009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4FE8FF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58F3A500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D8429F" w14:textId="77777777" w:rsidR="003726FA" w:rsidRPr="003726FA" w:rsidRDefault="003726FA" w:rsidP="0037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808FC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1879B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034D9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C3312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0921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11A5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CBEC2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01DC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1AC2BBB7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0DC9F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08ED5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8593F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8B675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0950C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6D7F2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B4856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6E0F0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43D80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711836B2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8200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E2013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547B4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0B5C9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ECE7D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87507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27B16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CD04F9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48E69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7E3AD59B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741B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A1482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5AA46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61531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BD6D2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10417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AC27B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7CFEE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4CF40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5A4BF0CB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21A16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3AD83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4CAD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6630F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71103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775A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B87A0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2F396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B95DA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265A2844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617D0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05605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4E90D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16BB9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27F1B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6FEF9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482B7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B8F88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2353F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61249F8C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C78F3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CF35D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5207F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08A72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00AEB9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3BD43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48EFC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22E50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B8370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4000FC22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09B60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99AB5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4E552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24EC5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8CA50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A3869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6FE7C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1AFC8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57AFD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40BFCC81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D56D1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C78CF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777F4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5A97D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7F77B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20B76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92D1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B354B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C60BC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7A7FC267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15559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807A4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E1125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89BE8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EB43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3512F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24D41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EA1C3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99FA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34816BC8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51F4B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25B75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F87567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BCCBC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E1951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205A8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3D02F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6CFF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84E63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519C7190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10A55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47BC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2CAA4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E2A4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F9E67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0B9EC7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D7049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D72B6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AA055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76C9F592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BD84B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A484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D3FBA7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69F52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EDED6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BA1A6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94D1C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4023F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AFC94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7CB5D07B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DECC2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4A3C59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F9EFC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71AAF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B9C777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5D70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B612B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F99A5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A24EC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12A753E1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0BFFDC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637A7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5DA4B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83A0D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BD6A9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ADDAB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ACBED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2199C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14CA7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6F57EB9A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997C2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4FD014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EE90F7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3C3DC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19EFC7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10770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B39AF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4DCC61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A6715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3E70D816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F66597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A4020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EEE53E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DD4A9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82B51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69ABA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EA7138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06457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A4A593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726FA" w:rsidRPr="003726FA" w14:paraId="28EF7EBF" w14:textId="77777777" w:rsidTr="003726FA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1E9C1D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57A906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FC36A0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C88419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80831B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327C5A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D93E7F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3F51A5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C1A09" w14:textId="77777777" w:rsidR="003726FA" w:rsidRPr="003726FA" w:rsidRDefault="003726FA" w:rsidP="003726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2AD4516" w14:textId="77777777" w:rsidR="003726FA" w:rsidRDefault="003726FA" w:rsidP="003726FA">
      <w:pPr>
        <w:jc w:val="center"/>
      </w:pPr>
    </w:p>
    <w:p w14:paraId="57F4E511" w14:textId="77777777" w:rsidR="003726FA" w:rsidRDefault="003726FA"/>
    <w:p w14:paraId="2F372117" w14:textId="77777777" w:rsidR="003726FA" w:rsidRDefault="003726FA"/>
    <w:sectPr w:rsidR="003726FA" w:rsidSect="003726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6FA"/>
    <w:rsid w:val="002E2815"/>
    <w:rsid w:val="003726FA"/>
    <w:rsid w:val="00480D53"/>
    <w:rsid w:val="004F619C"/>
    <w:rsid w:val="00854D4E"/>
    <w:rsid w:val="00987153"/>
    <w:rsid w:val="00E36E24"/>
    <w:rsid w:val="00E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BBDC"/>
  <w15:chartTrackingRefBased/>
  <w15:docId w15:val="{CB19A857-27F1-4C42-AE6F-334511A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Tracey, Robison</dc:creator>
  <cp:keywords/>
  <dc:description/>
  <cp:lastModifiedBy>Tracey, Robison</cp:lastModifiedBy>
  <cp:revision>1</cp:revision>
  <dcterms:created xsi:type="dcterms:W3CDTF">2025-04-16T22:06:00Z</dcterms:created>
  <dcterms:modified xsi:type="dcterms:W3CDTF">2025-04-23T15:33:00Z</dcterms:modified>
</cp:coreProperties>
</file>